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CC" w:rsidRPr="00D150CC" w:rsidRDefault="00D17CF0" w:rsidP="00D150C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III</w:t>
      </w:r>
    </w:p>
    <w:p w:rsidR="00D150CC" w:rsidRPr="00D150CC" w:rsidRDefault="00D150CC" w:rsidP="00D150C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D150C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5"/>
        <w:gridCol w:w="9635"/>
      </w:tblGrid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LINHA DE PESQUISA DE INTERESSE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Justificativa: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107"/>
        <w:gridCol w:w="2117"/>
        <w:gridCol w:w="2266"/>
        <w:gridCol w:w="1715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II</w:t>
            </w:r>
          </w:p>
        </w:tc>
        <w:tc>
          <w:tcPr>
            <w:tcW w:w="13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IDENTIFICAÇÃO DO INTERESSADO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Declaração Étnico-Racial: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Preto  (  ) Pardo  (  ) Indígena  (  ) Quilombola   (  ) Branco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Pessoa com Deficiência: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Não  (  ) Sim - Qual?______________________________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Naturalidade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SIAPE (Se Servidor)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 Militar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Passaporte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Título de Eleitor: Nº: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Zona: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Emissão: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6"/>
        <w:gridCol w:w="2691"/>
        <w:gridCol w:w="1993"/>
      </w:tblGrid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III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COMPLETO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Rua/Av.: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Complemento: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 fixo: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Celular: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649"/>
        <w:gridCol w:w="5556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IV</w:t>
            </w:r>
          </w:p>
        </w:tc>
        <w:tc>
          <w:tcPr>
            <w:tcW w:w="13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FORMAÇÃO UNIVERSITÁRIA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NOME DA 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INÍCIO/TÉRMINO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707"/>
        <w:gridCol w:w="5498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</w:t>
            </w:r>
          </w:p>
        </w:tc>
        <w:tc>
          <w:tcPr>
            <w:tcW w:w="13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ATUAÇÃO PROFISSIONAL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EMPRESA OU 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INÍCIO/TÉRMINO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6723"/>
        <w:gridCol w:w="619"/>
        <w:gridCol w:w="5554"/>
      </w:tblGrid>
      <w:tr w:rsidR="00D150CC" w:rsidRPr="00D150CC" w:rsidTr="00D150C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ANEXAR (cópias)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CPF, RG ou CNH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Currículo Lattes com comprovantes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7CF0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Diploma ou certificado de conclusão de curso</w:t>
            </w:r>
            <w:r w:rsidR="00D17C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doutorado.</w:t>
            </w:r>
            <w:r w:rsidR="00D17C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Diploma de gradua</w:t>
            </w:r>
            <w:r w:rsidR="00D17CF0" w:rsidRPr="00D17CF0">
              <w:rPr>
                <w:rFonts w:ascii="Calibri" w:eastAsia="Times New Roman" w:hAnsi="Calibri" w:cs="Calibri"/>
                <w:color w:val="000000"/>
                <w:lang w:eastAsia="pt-BR"/>
              </w:rPr>
              <w:t>ção e mestrado.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7CF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Histórico escolar </w:t>
            </w:r>
            <w:r w:rsidR="00D17CF0">
              <w:rPr>
                <w:rFonts w:ascii="Calibri" w:eastAsia="Times New Roman" w:hAnsi="Calibri" w:cs="Calibri"/>
                <w:color w:val="000000"/>
                <w:lang w:eastAsia="pt-BR"/>
              </w:rPr>
              <w:t>do doutorado.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  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7CF0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Projeto de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  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Comprovação de obrigações eleitorais e militares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B4C58" w:rsidRDefault="00D17CF0"/>
    <w:sectPr w:rsidR="00DB4C58" w:rsidSect="00D150CC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CC"/>
    <w:rsid w:val="0001447D"/>
    <w:rsid w:val="00CB3264"/>
    <w:rsid w:val="00D150CC"/>
    <w:rsid w:val="00D1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185FB-18C7-452A-9C7C-1C0B36A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50CC"/>
    <w:rPr>
      <w:b/>
      <w:bCs/>
    </w:rPr>
  </w:style>
  <w:style w:type="paragraph" w:customStyle="1" w:styleId="tabelatextoalinhadoesquerda">
    <w:name w:val="tabela_texto_alinhado_esquerda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5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2022-09-26T13:58:00Z</dcterms:created>
  <dcterms:modified xsi:type="dcterms:W3CDTF">2022-09-26T13:58:00Z</dcterms:modified>
</cp:coreProperties>
</file>