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CC" w:rsidRPr="00D150CC" w:rsidRDefault="00D150CC" w:rsidP="00D150C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D150C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IV</w:t>
      </w:r>
    </w:p>
    <w:p w:rsidR="00D150CC" w:rsidRPr="00D150CC" w:rsidRDefault="00D150CC" w:rsidP="00D150C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D150CC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tbl>
      <w:tblPr>
        <w:tblW w:w="13530" w:type="dxa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5"/>
        <w:gridCol w:w="9635"/>
      </w:tblGrid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LINHA DE PESQUISA DE INTERESSE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Justificativa: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</w:tr>
    </w:tbl>
    <w:p w:rsidR="00D150CC" w:rsidRPr="00D150CC" w:rsidRDefault="00D150CC" w:rsidP="00D15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50C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530" w:type="dxa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5"/>
        <w:gridCol w:w="2107"/>
        <w:gridCol w:w="2117"/>
        <w:gridCol w:w="2266"/>
        <w:gridCol w:w="1715"/>
      </w:tblGrid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II</w:t>
            </w:r>
          </w:p>
        </w:tc>
        <w:tc>
          <w:tcPr>
            <w:tcW w:w="13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IDENTIFICAÇÃO DO INTERESSADO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3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Declaração Étnico-Racial: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proofErr w:type="gramEnd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Preto  (  ) Pardo  (  ) Indígena  (  ) Quilombola   (  ) Branco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Pessoa com Deficiência: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proofErr w:type="gramEnd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Não  (  ) Sim - Qual?______________________________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Naturalidade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SIAPE (Se Servidor)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Documento Militar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Passaporte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15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15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Título de Eleitor: Nº: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Zona: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Emissão: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135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6"/>
        <w:gridCol w:w="2691"/>
        <w:gridCol w:w="1993"/>
      </w:tblGrid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III</w:t>
            </w:r>
          </w:p>
        </w:tc>
        <w:tc>
          <w:tcPr>
            <w:tcW w:w="3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 COMPLETO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Rua/Av.: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Bairro: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Cidade: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Complemento: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Telefone fixo: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Celular: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</w:p>
    <w:tbl>
      <w:tblPr>
        <w:tblW w:w="135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5"/>
        <w:gridCol w:w="2649"/>
        <w:gridCol w:w="5556"/>
      </w:tblGrid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IV</w:t>
            </w:r>
          </w:p>
        </w:tc>
        <w:tc>
          <w:tcPr>
            <w:tcW w:w="13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FORMAÇÃO UNIVERSITÁRIA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NOME DA INSTITUIÇÃO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INÍCIO/TÉRMINO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50C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53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5"/>
        <w:gridCol w:w="2707"/>
        <w:gridCol w:w="5498"/>
      </w:tblGrid>
      <w:tr w:rsidR="00D150CC" w:rsidRPr="00D150CC" w:rsidTr="00D150CC">
        <w:trPr>
          <w:tblCellSpacing w:w="15" w:type="dxa"/>
        </w:trPr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</w:t>
            </w:r>
          </w:p>
        </w:tc>
        <w:tc>
          <w:tcPr>
            <w:tcW w:w="13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ATUAÇÃO PROFISSIONAL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EMPRESA OU INSTITUIÇÃO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t-BR"/>
              </w:rPr>
              <w:t>INÍCIO/TÉRMINO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150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150C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530" w:type="dxa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3"/>
        <w:gridCol w:w="6377"/>
        <w:gridCol w:w="638"/>
        <w:gridCol w:w="5862"/>
      </w:tblGrid>
      <w:tr w:rsidR="00D150CC" w:rsidRPr="00D150CC" w:rsidTr="00D150C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ANEXAR (cópias)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*CPF, RG ou CNH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Currículo Lattes com comprovantes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*Diploma ou certificado de conclusão de 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*Histórico escolar da graduação e mestrado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  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Projeto de Pesquisa Preliminar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  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*Comprovação de obrigações eleitorais e militares</w:t>
            </w:r>
          </w:p>
        </w:tc>
      </w:tr>
      <w:tr w:rsidR="00D150CC" w:rsidRPr="00D150CC" w:rsidTr="00D150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( 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Comprovante de </w:t>
            </w:r>
            <w:proofErr w:type="spellStart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de</w:t>
            </w:r>
            <w:proofErr w:type="spellEnd"/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aptidão para concorrência restrita</w:t>
            </w:r>
            <w:r w:rsidRPr="00D150CC">
              <w:rPr>
                <w:rFonts w:ascii="Calibri" w:eastAsia="Times New Roman" w:hAnsi="Calibri" w:cs="Calibri"/>
                <w:color w:val="000000"/>
                <w:vertAlign w:val="superscript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0CC" w:rsidRPr="00D150CC" w:rsidRDefault="00D150CC" w:rsidP="00D150C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150C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D150CC" w:rsidRPr="00D150CC" w:rsidRDefault="00D150CC" w:rsidP="00D150CC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lang w:eastAsia="pt-BR"/>
        </w:rPr>
        <w:t> </w:t>
      </w:r>
    </w:p>
    <w:p w:rsidR="00D150CC" w:rsidRPr="00D150CC" w:rsidRDefault="00D150CC" w:rsidP="00D150CC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D150CC">
        <w:rPr>
          <w:rFonts w:ascii="Calibri" w:eastAsia="Times New Roman" w:hAnsi="Calibri" w:cs="Calibri"/>
          <w:color w:val="000000"/>
          <w:vertAlign w:val="superscript"/>
          <w:lang w:eastAsia="pt-BR"/>
        </w:rPr>
        <w:t>1</w:t>
      </w:r>
      <w:r w:rsidRPr="00D150CC">
        <w:rPr>
          <w:rFonts w:ascii="Calibri" w:eastAsia="Times New Roman" w:hAnsi="Calibri" w:cs="Calibri"/>
          <w:color w:val="000000"/>
          <w:lang w:eastAsia="pt-BR"/>
        </w:rPr>
        <w:t>Autodeclaração para negros e indígenas, certificado tal para quilombola ou laudo médico-pericial para pessoa com deficiência.</w:t>
      </w:r>
    </w:p>
    <w:p w:rsidR="00DB4C58" w:rsidRDefault="00D150CC"/>
    <w:sectPr w:rsidR="00DB4C58" w:rsidSect="00D150CC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CC"/>
    <w:rsid w:val="0001447D"/>
    <w:rsid w:val="00CB3264"/>
    <w:rsid w:val="00D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185FB-18C7-452A-9C7C-1C0B36A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50CC"/>
    <w:rPr>
      <w:b/>
      <w:bCs/>
    </w:rPr>
  </w:style>
  <w:style w:type="paragraph" w:customStyle="1" w:styleId="tabelatextoalinhadoesquerda">
    <w:name w:val="tabela_texto_alinhado_esquerda"/>
    <w:basedOn w:val="Normal"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5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2021-05-28T17:38:00Z</dcterms:created>
  <dcterms:modified xsi:type="dcterms:W3CDTF">2021-05-28T17:40:00Z</dcterms:modified>
</cp:coreProperties>
</file>